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0F6B7337">
                  <wp:extent cx="1015415" cy="559558"/>
                  <wp:effectExtent l="0" t="0" r="0" b="0"/>
                  <wp:docPr id="8" name="그림 7" descr="폰트, 그래픽, 그래픽 디자인, 로고이(가) 표시된 사진&#10;&#10;AI 생성 콘텐츠는 정확하지 않을 수 있습니다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 descr="폰트, 그래픽, 그래픽 디자인, 로고이(가) 표시된 사진&#10;&#10;AI 생성 콘텐츠는 정확하지 않을 수 있습니다.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651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5F19A29F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004DCF7F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4E6E80BE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3A79F691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6521FA62" w14:textId="23288853" w:rsidR="00CF3BA7" w:rsidRPr="00CF3BA7" w:rsidRDefault="002D5F61" w:rsidP="00CF3BA7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0676F5">
        <w:rPr>
          <w:rFonts w:ascii="Arial" w:hAnsi="Arial" w:cs="Arial" w:hint="eastAsia"/>
          <w:sz w:val="28"/>
          <w:szCs w:val="28"/>
        </w:rPr>
        <w:t>2</w:t>
      </w:r>
      <w:r w:rsidR="00CF3BA7" w:rsidRPr="00CF3BA7">
        <w:rPr>
          <w:rFonts w:ascii="Arial" w:hAnsi="Arial" w:cs="Arial"/>
          <w:sz w:val="28"/>
          <w:szCs w:val="28"/>
        </w:rPr>
        <w:t xml:space="preserve">. Pronouns + The Verb </w:t>
      </w:r>
      <w:r w:rsidR="00CF3BA7" w:rsidRPr="00CF3BA7">
        <w:rPr>
          <w:rFonts w:ascii="Arial" w:hAnsi="Arial" w:cs="Arial"/>
          <w:i/>
          <w:iCs/>
          <w:sz w:val="28"/>
          <w:szCs w:val="28"/>
        </w:rPr>
        <w:t>Be</w:t>
      </w:r>
    </w:p>
    <w:p w14:paraId="4E23B1D7" w14:textId="77777777" w:rsidR="00232D68" w:rsidRPr="00232D68" w:rsidRDefault="006E151C" w:rsidP="00232D68">
      <w:pPr>
        <w:snapToGrid w:val="0"/>
        <w:spacing w:line="480" w:lineRule="auto"/>
        <w:ind w:firstLineChars="100" w:firstLine="320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7A4B809E" w:rsidR="00700FC6" w:rsidRPr="00CF3BA7" w:rsidRDefault="00DB7F84" w:rsidP="00CF3BA7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DB7F84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Use the word and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make</w:t>
                            </w:r>
                            <w:r w:rsidRPr="00DB7F84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the opposite sentence.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" filled="f" stroked="f">
                <v:textbox>
                  <w:txbxContent>
                    <w:p w14:paraId="4A1DCDDB" w14:textId="7A4B809E" w:rsidR="00700FC6" w:rsidRPr="00CF3BA7" w:rsidRDefault="00DB7F84" w:rsidP="00CF3BA7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DB7F84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Use the word and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make</w:t>
                      </w:r>
                      <w:r w:rsidRPr="00DB7F84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 the opposite sentence.</w:t>
                      </w:r>
                    </w:p>
                  </w:txbxContent>
                </v:textbox>
              </v:shape>
            </w:pict>
          </mc:Fallback>
        </mc:AlternateContent>
      </w:r>
      <w:r w:rsidR="00232D68" w:rsidRPr="00232D68">
        <w:rPr>
          <w:rFonts w:ascii="Arial" w:hAnsi="Arial" w:cs="Arial"/>
          <w:b/>
          <w:bCs/>
          <w:noProof/>
          <w:sz w:val="32"/>
          <w:szCs w:val="32"/>
        </w:rPr>
        <w:t>It is not small.</w:t>
      </w:r>
    </w:p>
    <w:p w14:paraId="64AA5A35" w14:textId="4A6A63BD" w:rsidR="00CF3BA7" w:rsidRPr="00CF3BA7" w:rsidRDefault="00CF3BA7" w:rsidP="00CF3BA7">
      <w:pPr>
        <w:snapToGrid w:val="0"/>
        <w:spacing w:line="480" w:lineRule="auto"/>
        <w:ind w:firstLineChars="100" w:firstLine="320"/>
        <w:rPr>
          <w:rFonts w:ascii="Arial" w:hAnsi="Arial" w:cs="Arial"/>
          <w:b/>
          <w:bCs/>
          <w:color w:val="1A1A1A"/>
          <w:sz w:val="32"/>
          <w:szCs w:val="32"/>
        </w:rPr>
      </w:pPr>
      <w:r w:rsidRPr="00CF3BA7">
        <w:rPr>
          <w:rFonts w:ascii="Arial" w:hAnsi="Arial" w:cs="Arial"/>
          <w:b/>
          <w:bCs/>
          <w:color w:val="1A1A1A"/>
          <w:sz w:val="32"/>
          <w:szCs w:val="32"/>
        </w:rPr>
        <w:t>.</w:t>
      </w:r>
    </w:p>
    <w:p w14:paraId="14A2052B" w14:textId="76537F7D" w:rsidR="002D5F61" w:rsidRPr="00CF3BA7" w:rsidRDefault="002D5F61" w:rsidP="00700FC6">
      <w:pPr>
        <w:snapToGrid w:val="0"/>
        <w:spacing w:line="480" w:lineRule="auto"/>
        <w:rPr>
          <w:rFonts w:ascii="Arial" w:hAnsi="Arial" w:cs="Arial"/>
          <w:b/>
          <w:bCs/>
          <w:color w:val="1A1A1A"/>
          <w:sz w:val="32"/>
          <w:szCs w:val="32"/>
        </w:rPr>
        <w:sectPr w:rsidR="002D5F61" w:rsidRPr="00CF3BA7" w:rsidSect="009448F5">
          <w:type w:val="continuous"/>
          <w:pgSz w:w="11906" w:h="16838"/>
          <w:pgMar w:top="720" w:right="720" w:bottom="720" w:left="720" w:header="454" w:footer="624" w:gutter="0"/>
          <w:cols w:space="720"/>
        </w:sectPr>
      </w:pPr>
    </w:p>
    <w:tbl>
      <w:tblPr>
        <w:tblpPr w:leftFromText="142" w:rightFromText="142" w:vertAnchor="page" w:horzAnchor="page" w:tblpX="1409" w:tblpY="5063"/>
        <w:tblW w:w="71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180"/>
      </w:tblGrid>
      <w:tr w:rsidR="00CF3BA7" w:rsidRPr="008A512E" w14:paraId="7A03FA27" w14:textId="77777777" w:rsidTr="00CF3BA7">
        <w:trPr>
          <w:trHeight w:val="24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6C263F" w14:textId="16D67341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232D68" w:rsidRPr="00232D68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It is a bear. (cat)        </w:t>
            </w:r>
            <w:r w:rsidR="00232D68" w:rsidRPr="00232D68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232D68" w:rsidRPr="00232D68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232D68" w:rsidRPr="006A4D2C">
              <w:rPr>
                <w:rFonts w:ascii="Arial" w:eastAsia="Calibri" w:hAnsi="Arial" w:cs="Arial" w:hint="eastAsia"/>
                <w:color w:val="EE0000"/>
                <w:kern w:val="24"/>
                <w:sz w:val="24"/>
                <w:szCs w:val="24"/>
              </w:rPr>
              <w:t>It is not a cat.</w:t>
            </w:r>
          </w:p>
        </w:tc>
      </w:tr>
      <w:tr w:rsidR="00CF3BA7" w:rsidRPr="008A512E" w14:paraId="7DDA85AB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A09E03" w14:textId="2A1DD2A9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6A4D2C"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You are not old. (young)</w:t>
            </w:r>
            <w:r w:rsid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6A4D2C"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6A4D2C"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6A4D2C" w:rsidRPr="006A4D2C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You are young.</w:t>
            </w:r>
          </w:p>
        </w:tc>
      </w:tr>
      <w:tr w:rsidR="00CF3BA7" w:rsidRPr="008A512E" w14:paraId="1414E9EF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46F43F" w14:textId="54D4CD60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6A4D2C"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He is good. (bad)       </w:t>
            </w:r>
            <w:r w:rsidR="006A4D2C"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6A4D2C"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6A4D2C" w:rsidRPr="006A4D2C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He is not bad.</w:t>
            </w:r>
          </w:p>
        </w:tc>
      </w:tr>
      <w:tr w:rsidR="00CF3BA7" w:rsidRPr="008A512E" w14:paraId="3BAED5E9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5F2F86" w14:textId="7CB629DE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6A4D2C"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I am smart. (stupid)     </w:t>
            </w:r>
            <w:r w:rsidR="006A4D2C"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6A4D2C"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6A4D2C" w:rsidRPr="006A4D2C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I am not stupid.</w:t>
            </w:r>
          </w:p>
        </w:tc>
      </w:tr>
      <w:tr w:rsidR="00CF3BA7" w:rsidRPr="008A512E" w14:paraId="6D823E65" w14:textId="77777777" w:rsidTr="00CF3BA7">
        <w:trPr>
          <w:trHeight w:val="13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512842" w14:textId="5E20C476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6A4D2C"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They are not slow. (fast) </w:t>
            </w:r>
            <w:r w:rsidR="006A4D2C"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6A4D2C"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6A4D2C" w:rsidRPr="006A4D2C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They are fast.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7F3029F4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margin" w:tblpXSpec="center" w:tblpY="8706"/>
        <w:tblW w:w="946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462"/>
      </w:tblGrid>
      <w:tr w:rsidR="006A4D2C" w:rsidRPr="008A512E" w14:paraId="68CB0BBA" w14:textId="77777777" w:rsidTr="006A4D2C">
        <w:trPr>
          <w:trHeight w:val="26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643827" w14:textId="3FA31886" w:rsidR="006A4D2C" w:rsidRPr="008A512E" w:rsidRDefault="006A4D2C" w:rsidP="006A4D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6A4D2C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She is not a mother.  </w:t>
            </w:r>
            <w:r w:rsidRPr="006A4D2C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6A4D2C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6A4D2C">
              <w:rPr>
                <w:rFonts w:ascii="Arial" w:eastAsia="Calibri" w:hAnsi="Arial" w:cs="Arial" w:hint="eastAsia"/>
                <w:color w:val="EE0000"/>
                <w:kern w:val="24"/>
                <w:sz w:val="24"/>
                <w:szCs w:val="24"/>
              </w:rPr>
              <w:t>She is a mother.</w:t>
            </w:r>
          </w:p>
        </w:tc>
      </w:tr>
      <w:tr w:rsidR="006A4D2C" w:rsidRPr="008A512E" w14:paraId="6D7465ED" w14:textId="77777777" w:rsidTr="006A4D2C">
        <w:trPr>
          <w:trHeight w:val="52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8DDD6C" w14:textId="795A4148" w:rsidR="006A4D2C" w:rsidRPr="008A512E" w:rsidRDefault="006A4D2C" w:rsidP="006A4D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You are a magician.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6A4D2C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You are not a magician.</w:t>
            </w:r>
          </w:p>
        </w:tc>
      </w:tr>
      <w:tr w:rsidR="006A4D2C" w:rsidRPr="008A512E" w14:paraId="68D1A1E4" w14:textId="77777777" w:rsidTr="006A4D2C">
        <w:trPr>
          <w:trHeight w:val="52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77324E" w14:textId="64A05A11" w:rsidR="006A4D2C" w:rsidRPr="008A512E" w:rsidRDefault="006A4D2C" w:rsidP="006A4D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They are my birds.   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6A4D2C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They are not my birds.</w:t>
            </w:r>
          </w:p>
        </w:tc>
      </w:tr>
      <w:tr w:rsidR="006A4D2C" w:rsidRPr="008A512E" w14:paraId="27F64FE3" w14:textId="77777777" w:rsidTr="006A4D2C">
        <w:trPr>
          <w:trHeight w:val="52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D3C9393" w14:textId="2163F233" w:rsidR="006A4D2C" w:rsidRPr="008A512E" w:rsidRDefault="006A4D2C" w:rsidP="006A4D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It is not a spider.     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6A4D2C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It is a spider.</w:t>
            </w:r>
          </w:p>
        </w:tc>
      </w:tr>
      <w:tr w:rsidR="006A4D2C" w:rsidRPr="008A512E" w14:paraId="15D93C67" w14:textId="77777777" w:rsidTr="006A4D2C">
        <w:trPr>
          <w:trHeight w:val="14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637701" w14:textId="2DEF2E01" w:rsidR="006A4D2C" w:rsidRPr="008A512E" w:rsidRDefault="006A4D2C" w:rsidP="006A4D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2D5F61">
              <w:rPr>
                <w:rFonts w:ascii="Arial" w:hAnsi="Arial" w:cs="Arial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9EF097E" wp14:editId="724C0AF3">
                      <wp:simplePos x="0" y="0"/>
                      <wp:positionH relativeFrom="margin">
                        <wp:posOffset>-548640</wp:posOffset>
                      </wp:positionH>
                      <wp:positionV relativeFrom="paragraph">
                        <wp:posOffset>309245</wp:posOffset>
                      </wp:positionV>
                      <wp:extent cx="5273675" cy="319405"/>
                      <wp:effectExtent l="0" t="0" r="0" b="0"/>
                      <wp:wrapNone/>
                      <wp:docPr id="1192480650" name="Text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273675" cy="31940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FF88DC9" w14:textId="74898751" w:rsidR="006A4D2C" w:rsidRPr="00D16FEF" w:rsidRDefault="006A4D2C" w:rsidP="006A4D2C">
                                  <w:pPr>
                                    <w:pStyle w:val="a3"/>
                                    <w:numPr>
                                      <w:ilvl w:val="0"/>
                                      <w:numId w:val="10"/>
                                    </w:num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36"/>
                                    </w:rPr>
                                  </w:pPr>
                                  <w:r w:rsidRPr="00B94CB9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36"/>
                                    </w:rPr>
                                    <w:t xml:space="preserve">Unscramble and </w:t>
                                  </w:r>
                                  <w:r w:rsidRPr="00D16FEF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36"/>
                                    </w:rPr>
                                    <w:t>write.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EF097E" id="_x0000_s1029" type="#_x0000_t202" style="position:absolute;margin-left:-43.2pt;margin-top:24.35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IxBhA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" filled="f" stroked="f">
                      <v:textbox>
                        <w:txbxContent>
                          <w:p w14:paraId="5FF88DC9" w14:textId="74898751" w:rsidR="006A4D2C" w:rsidRPr="00D16FEF" w:rsidRDefault="006A4D2C" w:rsidP="006A4D2C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B94CB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Unscramble and </w:t>
                            </w:r>
                            <w:r w:rsidRPr="00D16FEF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write.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I am a monster.      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6A4D2C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I am not a monster.</w:t>
            </w:r>
          </w:p>
        </w:tc>
      </w:tr>
    </w:tbl>
    <w:tbl>
      <w:tblPr>
        <w:tblpPr w:leftFromText="142" w:rightFromText="142" w:vertAnchor="page" w:horzAnchor="page" w:tblpX="1343" w:tblpY="11662"/>
        <w:tblW w:w="739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398"/>
      </w:tblGrid>
      <w:tr w:rsidR="006A4D2C" w:rsidRPr="008A512E" w14:paraId="345F0A1A" w14:textId="77777777" w:rsidTr="006A4D2C">
        <w:trPr>
          <w:trHeight w:val="27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1F08D06" w14:textId="58FCBC8E" w:rsidR="006A4D2C" w:rsidRPr="008A512E" w:rsidRDefault="006A4D2C" w:rsidP="006A4D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6A4D2C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small. / not / I / am       </w:t>
            </w:r>
            <w:r w:rsidRPr="006A4D2C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6A4D2C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6A4D2C">
              <w:rPr>
                <w:rFonts w:ascii="Arial" w:eastAsia="Calibri" w:hAnsi="Arial" w:cs="Arial" w:hint="eastAsia"/>
                <w:color w:val="EE0000"/>
                <w:kern w:val="24"/>
                <w:sz w:val="24"/>
                <w:szCs w:val="24"/>
              </w:rPr>
              <w:t>I am not small.</w:t>
            </w:r>
          </w:p>
        </w:tc>
      </w:tr>
      <w:tr w:rsidR="006A4D2C" w:rsidRPr="008A512E" w14:paraId="2CB2F1BE" w14:textId="77777777" w:rsidTr="006A4D2C">
        <w:trPr>
          <w:trHeight w:val="54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136914" w14:textId="1839FFE0" w:rsidR="006A4D2C" w:rsidRPr="008A512E" w:rsidRDefault="006A4D2C" w:rsidP="006A4D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is / boxer. / She / a       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6A4D2C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She is a boxer.</w:t>
            </w:r>
          </w:p>
        </w:tc>
      </w:tr>
      <w:tr w:rsidR="006A4D2C" w:rsidRPr="008A512E" w14:paraId="1DBABF1E" w14:textId="77777777" w:rsidTr="006A4D2C">
        <w:trPr>
          <w:trHeight w:val="54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7F0D8D1" w14:textId="23761688" w:rsidR="006A4D2C" w:rsidRPr="008A512E" w:rsidRDefault="006A4D2C" w:rsidP="006A4D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is / It / delicious. / not     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6A4D2C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It is not delicious.</w:t>
            </w:r>
          </w:p>
        </w:tc>
      </w:tr>
      <w:tr w:rsidR="006A4D2C" w:rsidRPr="008A512E" w14:paraId="35E7CFDC" w14:textId="77777777" w:rsidTr="006A4D2C">
        <w:trPr>
          <w:trHeight w:val="54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4298AC" w14:textId="316C7F36" w:rsidR="006A4D2C" w:rsidRPr="008A512E" w:rsidRDefault="006A4D2C" w:rsidP="006A4D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We / teachers. / are / not  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6A4D2C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We are not teachers.</w:t>
            </w:r>
          </w:p>
        </w:tc>
      </w:tr>
      <w:tr w:rsidR="006A4D2C" w:rsidRPr="008A512E" w14:paraId="2B6AEF66" w14:textId="77777777" w:rsidTr="006A4D2C">
        <w:trPr>
          <w:trHeight w:val="15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91DE871" w14:textId="19911076" w:rsidR="006A4D2C" w:rsidRPr="008A512E" w:rsidRDefault="006A4D2C" w:rsidP="006A4D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are / They / tall / and thin. 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6A4D2C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They are tall and thin.</w:t>
            </w:r>
          </w:p>
        </w:tc>
      </w:tr>
    </w:tbl>
    <w:p w14:paraId="21B83610" w14:textId="777FDC37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5B08212E">
                <wp:simplePos x="0" y="0"/>
                <wp:positionH relativeFrom="column">
                  <wp:posOffset>-488315</wp:posOffset>
                </wp:positionH>
                <wp:positionV relativeFrom="paragraph">
                  <wp:posOffset>123042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4287B7FE" w:rsidR="006E151C" w:rsidRPr="006A4D2C" w:rsidRDefault="006A4D2C" w:rsidP="006A4D2C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Write</w:t>
                            </w:r>
                            <w:r w:rsidRPr="006A4D2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the sentence with the opposite meaning.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30" type="#_x0000_t202" style="position:absolute;margin-left:-38.45pt;margin-top:9.7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" filled="f" stroked="f">
                <v:textbox>
                  <w:txbxContent>
                    <w:p w14:paraId="40BE1885" w14:textId="4287B7FE" w:rsidR="006E151C" w:rsidRPr="006A4D2C" w:rsidRDefault="006A4D2C" w:rsidP="006A4D2C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Write</w:t>
                      </w:r>
                      <w:r w:rsidRPr="006A4D2C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 the sentence with the opposite meaning.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p w14:paraId="26ACEC5C" w14:textId="13D2D27A" w:rsidR="00F721DB" w:rsidRPr="008A512E" w:rsidRDefault="00F721DB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6FA43" w14:textId="77777777" w:rsidR="002529B3" w:rsidRDefault="002529B3" w:rsidP="00A4724C">
      <w:r>
        <w:separator/>
      </w:r>
    </w:p>
  </w:endnote>
  <w:endnote w:type="continuationSeparator" w:id="0">
    <w:p w14:paraId="412B1284" w14:textId="77777777" w:rsidR="002529B3" w:rsidRDefault="002529B3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D86BC" w14:textId="77777777" w:rsidR="002529B3" w:rsidRDefault="002529B3" w:rsidP="00A4724C">
      <w:r>
        <w:separator/>
      </w:r>
    </w:p>
  </w:footnote>
  <w:footnote w:type="continuationSeparator" w:id="0">
    <w:p w14:paraId="6FBBECD5" w14:textId="77777777" w:rsidR="002529B3" w:rsidRDefault="002529B3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29C36341"/>
    <w:multiLevelType w:val="hybridMultilevel"/>
    <w:tmpl w:val="097A099C"/>
    <w:lvl w:ilvl="0" w:tplc="34B8D2A2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2F452F09"/>
    <w:multiLevelType w:val="hybridMultilevel"/>
    <w:tmpl w:val="8FF6472C"/>
    <w:lvl w:ilvl="0" w:tplc="9AE6DAC6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7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527B0457"/>
    <w:multiLevelType w:val="hybridMultilevel"/>
    <w:tmpl w:val="E7BEE094"/>
    <w:lvl w:ilvl="0" w:tplc="F35823DA">
      <w:start w:val="4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9"/>
  </w:num>
  <w:num w:numId="3" w16cid:durableId="1413160783">
    <w:abstractNumId w:val="6"/>
  </w:num>
  <w:num w:numId="4" w16cid:durableId="292711116">
    <w:abstractNumId w:val="5"/>
  </w:num>
  <w:num w:numId="5" w16cid:durableId="1874684902">
    <w:abstractNumId w:val="7"/>
  </w:num>
  <w:num w:numId="6" w16cid:durableId="338042401">
    <w:abstractNumId w:val="0"/>
  </w:num>
  <w:num w:numId="7" w16cid:durableId="603535721">
    <w:abstractNumId w:val="1"/>
  </w:num>
  <w:num w:numId="8" w16cid:durableId="1692032500">
    <w:abstractNumId w:val="3"/>
  </w:num>
  <w:num w:numId="9" w16cid:durableId="1521625930">
    <w:abstractNumId w:val="8"/>
  </w:num>
  <w:num w:numId="10" w16cid:durableId="2613077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2E76"/>
    <w:rsid w:val="000445E1"/>
    <w:rsid w:val="0006497F"/>
    <w:rsid w:val="000676F5"/>
    <w:rsid w:val="00067D41"/>
    <w:rsid w:val="0007218A"/>
    <w:rsid w:val="00094818"/>
    <w:rsid w:val="00095BCB"/>
    <w:rsid w:val="000A613C"/>
    <w:rsid w:val="000B4969"/>
    <w:rsid w:val="000B727D"/>
    <w:rsid w:val="000C73F8"/>
    <w:rsid w:val="000E06CC"/>
    <w:rsid w:val="000E2552"/>
    <w:rsid w:val="000F67ED"/>
    <w:rsid w:val="000F72BA"/>
    <w:rsid w:val="001078D3"/>
    <w:rsid w:val="00123E12"/>
    <w:rsid w:val="00134173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F3DDB"/>
    <w:rsid w:val="001F47FD"/>
    <w:rsid w:val="002026F2"/>
    <w:rsid w:val="00202A5B"/>
    <w:rsid w:val="00232D68"/>
    <w:rsid w:val="00234154"/>
    <w:rsid w:val="00242E2E"/>
    <w:rsid w:val="00251EAD"/>
    <w:rsid w:val="002529B3"/>
    <w:rsid w:val="002834BD"/>
    <w:rsid w:val="002946DA"/>
    <w:rsid w:val="002A483A"/>
    <w:rsid w:val="002B3B0E"/>
    <w:rsid w:val="002D5F61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1B12"/>
    <w:rsid w:val="00393C13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F7657"/>
    <w:rsid w:val="00601DFE"/>
    <w:rsid w:val="00613953"/>
    <w:rsid w:val="00613B51"/>
    <w:rsid w:val="0062022B"/>
    <w:rsid w:val="00642BB6"/>
    <w:rsid w:val="00643969"/>
    <w:rsid w:val="00667F77"/>
    <w:rsid w:val="00671CE2"/>
    <w:rsid w:val="00684EC6"/>
    <w:rsid w:val="006A4895"/>
    <w:rsid w:val="006A4D2C"/>
    <w:rsid w:val="006A4E29"/>
    <w:rsid w:val="006B4C3A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52B5"/>
    <w:rsid w:val="007620EC"/>
    <w:rsid w:val="00782C50"/>
    <w:rsid w:val="007935C9"/>
    <w:rsid w:val="007C735C"/>
    <w:rsid w:val="007C7484"/>
    <w:rsid w:val="007C7621"/>
    <w:rsid w:val="007D7D38"/>
    <w:rsid w:val="007E06A2"/>
    <w:rsid w:val="00813829"/>
    <w:rsid w:val="00850A68"/>
    <w:rsid w:val="00852220"/>
    <w:rsid w:val="00856D85"/>
    <w:rsid w:val="00886EBE"/>
    <w:rsid w:val="008A0D6E"/>
    <w:rsid w:val="008A512E"/>
    <w:rsid w:val="008B1666"/>
    <w:rsid w:val="008C5D96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35FE5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D6037"/>
    <w:rsid w:val="009F77B6"/>
    <w:rsid w:val="00A073C5"/>
    <w:rsid w:val="00A231DF"/>
    <w:rsid w:val="00A26F70"/>
    <w:rsid w:val="00A4724C"/>
    <w:rsid w:val="00A503BE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77ACE"/>
    <w:rsid w:val="00B81173"/>
    <w:rsid w:val="00B82768"/>
    <w:rsid w:val="00B94CB9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5127"/>
    <w:rsid w:val="00CF0C7F"/>
    <w:rsid w:val="00CF3BA7"/>
    <w:rsid w:val="00D03441"/>
    <w:rsid w:val="00D047AF"/>
    <w:rsid w:val="00D16FEF"/>
    <w:rsid w:val="00D60F53"/>
    <w:rsid w:val="00D65CF3"/>
    <w:rsid w:val="00DA52B0"/>
    <w:rsid w:val="00DA5CC2"/>
    <w:rsid w:val="00DB542C"/>
    <w:rsid w:val="00DB7F84"/>
    <w:rsid w:val="00DC107D"/>
    <w:rsid w:val="00DD622E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23AE"/>
    <w:rsid w:val="00ED625E"/>
    <w:rsid w:val="00EF7C40"/>
    <w:rsid w:val="00F032A0"/>
    <w:rsid w:val="00F1097F"/>
    <w:rsid w:val="00F242AC"/>
    <w:rsid w:val="00F244C2"/>
    <w:rsid w:val="00F35C18"/>
    <w:rsid w:val="00F51398"/>
    <w:rsid w:val="00F53238"/>
    <w:rsid w:val="00F54705"/>
    <w:rsid w:val="00F63171"/>
    <w:rsid w:val="00F721DB"/>
    <w:rsid w:val="00F77E69"/>
    <w:rsid w:val="00F823D6"/>
    <w:rsid w:val="00F84085"/>
    <w:rsid w:val="00F95814"/>
    <w:rsid w:val="00FB7C8F"/>
    <w:rsid w:val="00FC1A15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302A0-7FEE-445F-9E58-B932377BD1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69344-C04E-46E8-B75B-E544D072293F}">
  <ds:schemaRefs>
    <ds:schemaRef ds:uri="http://schemas.microsoft.com/office/infopath/2007/PartnerControls"/>
    <ds:schemaRef ds:uri="f68144b3-fd14-45f2-b5ba-6786cb14ab86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elements/1.1/"/>
    <ds:schemaRef ds:uri="http://purl.org/dc/dcmitype/"/>
    <ds:schemaRef ds:uri="976a76cc-84f5-46f5-be5d-d927808cd17d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5</cp:revision>
  <cp:lastPrinted>2018-04-09T04:47:00Z</cp:lastPrinted>
  <dcterms:created xsi:type="dcterms:W3CDTF">2025-12-07T15:49:00Z</dcterms:created>
  <dcterms:modified xsi:type="dcterms:W3CDTF">2025-12-08T01:45:00Z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